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闽南时光· 厦门岛+鼓浪屿++云水谣土楼+泉州古城 6 日游行程单</w:t>
      </w:r>
    </w:p>
    <w:p>
      <w:pPr>
        <w:jc w:val="center"/>
        <w:spacing w:after="100"/>
      </w:pPr>
      <w:r>
        <w:rPr>
          <w:rFonts w:ascii="宋体" w:hAnsi="宋体" w:eastAsia="宋体" w:cs="宋体"/>
          <w:sz w:val="20"/>
          <w:szCs w:val="20"/>
        </w:rPr>
        <w:t xml:space="preserve">12 人精品小团 纯玩不进店·无自费景点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11776847633dS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【南普陀】千年古刹祈福礼佛，闽南佛教圣地之一，在寺内可远观厦门大学。
                <w:br/>
                【鼓浪屿】体验浪漫和小资情调的“钢琴岛”鼓浪屿，寻文艺、找清新、品美食
                <w:br/>
                【日光岩】鼓浪屿制高点，可鸟瞰鼓浪屿全岛，远眺鹭江道、海沧湾、漳州港风光。
                <w:br/>
                【植物园】厦门岛网评排行 NO.1 的景点，现实版植物百科全书，拍照非常出片。
                <w:br/>
                【厦门大学】211/985 双一流院校，国内最美滨海校园，特别安排入校自由参观。
                <w:br/>
                【云水谣】土楼水乡，千年古道，小桥流水人家，综艺节目《爸爸去哪儿 3》拍摄地。
                <w:br/>
                【和贵楼】世界遗产名录土楼，电影《大鱼海棠》男主人公湫的家，已知土楼中最高。【怀远楼】世界遗产名录土楼，电影《大鱼海棠》取景土楼原型，最精美双圆环土楼。【泉州古城】“半城烟火半城仙”充满人间烟火味和历史韵味的宋元海丝起点城市。
                <w:br/>
                【开元寺】福建省内规模最大的佛教寺院，打卡游戏《黑神话·悟空》场景东西双塔。【蟳埔村】找蹲在屋檐补蚵壳的阿祖，可解锁「用蟑螂车缝盘头花」的渔女限定皮肤。【洛阳桥】自然与人文融合，中国古代四大名桥之一，见证着泉州历史的沧桑与变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全国各地-厦门站/高崎机场-接机后入住酒店-当天自由活动
                <w:br/>
                出发地自行乘坐大交通前往美丽鹭岛·厦门市，抵达后专车接送机/站，不拼车零等待，我们安排全天 24h 无忧接机/站。
                <w:br/>
                当天无具体行程安排，如抵达较早可自行前往中山路/八市逛街吃小吃。
                <w:br/>
                【中山路步行街】中山路步行街是厦门的商业街，代表了厦门的繁华。这里除了琳琅满目的特色商铺，还保存着众多的文物古迹，如连排骑楼建筑、陈化成故居、闽南民居红砖厝、罗马式建筑风格的中华圣堂等。
                <w:br/>
                【八市-第八海鲜市场】可以算的上厦门现在当红的菜市场了，很多来厦门旅游的人，都会专门跑去这里逛逛吃吃。早年的第八海鲜市场其实是很多渔民在进港之后在此集合做海产品生意的地方。
                <w:br/>
                【温馨提示】
                <w:br/>
                1、重要的事情说三遍：请随身携带身份证！请随身携带身份证！请随身携带身份证！
                <w:br/>
                2、备用药物：根据个人生活习惯及身体情况备一些突发情况常用药。
                <w:br/>
                3、按照国际惯例，酒店的入住时间为下午 14:00 后，若您的抵达时间较早，建议您将行李寄存前台再外出自由活动。4、入住酒店后，请检查酒店客房内的用品是否齐全，热水、空调是否正常运转，门窗开合是否正常，如发现房间设施或用品存在问题，请第一时间联系酒店服务人员。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南少林-开元寺-西街-洛阳桥 · 赠【簪花体验】
                <w:br/>
                酒店自行享用自助早餐，请根据导游约定的出发时间安排早餐时间。
                <w:br/>
                08:00 乘车前往世遗古城-泉州（车程约 1.5 个小时）
                <w:br/>
                10:00 【开元寺】闽南香火最旺的寺院，打卡《黑神话·悟空》游戏场景。 位于鲤城区西街，是中国东南沿海重要的文物古迹，也是福建省内规模较大的佛教寺院。东西双塔屹立千年，守护着泉州。 【西街】泉州古时候最早开发的商业街是泉州较早开发的街道和区域，早在宋朝，它就已经象征了泉州的繁荣，它还是泉州市区保存较完整的古街区，保留着大量具有历史原貌的建筑。
                <w:br/>
                12:00 前往餐厅享用午餐（餐标 30 元/人，闽南风味餐）13:30 【蟳埔村】宋元番船在泉州湾打了个水漂，溅起的浪花冻成满村蚵壳厝。阿婆把整片大海别在头上，簪花围插满珊瑚、象牙红和 iPhone 数据线，每根发簪都是海鲜市场的元宇宙入口。
                <w:br/>
                （女性赠送簪花围体验·带建议换装），如遇人多需排队等候。
                <w:br/>
                15:00 【洛阳桥】洛阳桥原名万安桥，是古代汉族桥梁建筑的杰作之一
                <w:br/>
                据史料记载，初建时桥长三百六十丈， 宽一丈五尺，武士造像分立两旁。造桥工程规模巨大，结构工艺技术高超，名震寰宇。北宋皇祐五年至嘉祐四年(1053～1059 年)由泉州知州蔡襄主持修造。
                <w:br/>
                16:00 集合乘车返回厦门（车程约 1.5 小时）
                <w:br/>
                17:30 抵达厦门，送回酒店后自由由动。
                <w:br/>
              </w:t>
            </w:r>
          </w:p>
        </w:tc>
        <w:tc>
          <w:tcPr/>
          <w:p>
            <w:pPr>
              <w:pStyle w:val="indent"/>
            </w:pPr>
            <w:r>
              <w:rPr>
                <w:rFonts w:ascii="宋体" w:hAnsi="宋体" w:eastAsia="宋体" w:cs="宋体"/>
                <w:color w:val="000000"/>
                <w:sz w:val="20"/>
                <w:szCs w:val="20"/>
              </w:rPr>
              <w:t xml:space="preserve">早餐：酒店自助     午餐：团餐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懒人晚出发·云水谣古镇-和贵楼-怀远楼 · 赠【钟兴楼土楼登楼】
                <w:br/>
                酒店自行享用自助早餐，请根据导游约定的出发时间安排早餐时间。
                <w:br/>
                08:00 乘车前往世遗福建土楼-南靖云水谣古镇，单程路程大概需要 2.5-3 个小时
                <w:br/>
                11:00 【和贵楼土楼】建在沼泽地上的方形土楼，世界文化遗产之一
                <w:br/>
                和贵楼又称山脚楼，建于清代雍正十年，是南靖最高的土楼。顾名思义，和贵楼是劝世人弘扬以和为贵的传统美德。楼如其名，在高速变化潮流中，它显得异常的祥和、安宁、沉稳。
                <w:br/>
                12:00 景区内私房餐厅·享用现炒午餐（景区内用餐·吃饭观景两不误，把有限的时间留在景区）
                <w:br/>
                13:00 【云水谣古道】影视基地《爸爸去哪儿》取景地，百年古栈道
                <w:br/>
                云水谣榕树下一条被踩磨得非常光滑的鹅卵石古道伸向远方，据考证是长汀府（龙岩市）通往漳州府（漳州市）的必经之路。古道旁，有一排两层老式砖木结构房屋，那就是长教已有数百年历史的老街市。14:00 【怀远楼土楼】最精致的双环圆楼，世界文化遗产之一
                <w:br/>
                怀远楼是目前建筑工艺最精美、保护最好的双环圆形土楼，为简氏家族所建。怀远楼最引人注目之处在于内院核心位置的祖堂，也就是家族子弟读书的地方“斯是室”。
                <w:br/>
                15:00 【钟兴楼】土楼博物馆，景区唯一可登楼的土楼
                <w:br/>
                赠送参观游览土楼博物馆钟兴楼，免费登土楼（安排贵宾免费上楼，观看土楼内部结构，感受客家人生活常态，登楼后视野更加，站在新奇角度拍下新意照片，点亮您的旅程）
                <w:br/>
                15:30 集合乘车返回厦门，车程约 2.5-3 个小时。
                <w:br/>
                18:30 抵达厦门送回酒店后自由活动，夜间自由探索厦门。
                <w:br/>
              </w:t>
            </w:r>
          </w:p>
        </w:tc>
        <w:tc>
          <w:tcPr/>
          <w:p>
            <w:pPr>
              <w:pStyle w:val="indent"/>
            </w:pPr>
            <w:r>
              <w:rPr>
                <w:rFonts w:ascii="宋体" w:hAnsi="宋体" w:eastAsia="宋体" w:cs="宋体"/>
                <w:color w:val="000000"/>
                <w:sz w:val="20"/>
                <w:szCs w:val="20"/>
              </w:rPr>
              <w:t xml:space="preserve">早餐：酒店自助     午餐：含团餐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鼓浪屿-万国建筑-龙头路小吃街-日光岩 · 赠精致下午茶
                <w:br/>
                酒店自行享用自助早餐，根据船票时间提前 1 小时出发，请根据导游约定时间安排早餐时间。08:00 早上司机和导游在约定时间到酒店接您（如因路线或时间问题可能需要安排网约车接站集合）。
                <w:br/>
                10:00 【鼓浪屿】抵达厦鼓码头候船，乘船前往海上花园-鼓浪屿（船票时间以实际出票为准 ，不做指定）
                <w:br/>
                岛上四季如春 ，无车马喧嚣 ，鸟语花香 ，素有“海上花园”之美誉 ，又因音乐人才辈出 ，钢琴拥有 密度居全国之冠 ，又得美名“钢琴之岛” 、“音乐之乡” 。厦门一直是偶像剧圣地 ，鼓浪屿更加是必不可少的场景。
                <w:br/>
                11:00 游览【美国领事馆-最美转角-船屋-三和宫摩崖石刻-工部局遗址】
                <w:br/>
                1902 年，英 、美等外国驻厦领事和清政府签订了《鼓浪屿公共地界章程》，把鼓浪屿划为公共租 界 ，并设立了“ 工部局董事会”，俗称“ 工部局” 。工部局职权为提供基础建设 、设立巡捕 、创立卫生章程 、收税等 ，为当时鼓浪屿的行政管理机构。
                <w:br/>
                12:00 【龙头路小吃街→土耳其冰淇淋、叶氏麻糍、林氏鱼丸等小吃】
                <w:br/>
                包含特色午餐 3 选 1：招牌沙茶面/牛肉沙茶面/台湾卤肉饭（如不吃可退 30/人）
                <w:br/>
                龙头路小吃推荐 ：沈家闽南肠粉 、林氏鱼丸 、土耳其冰淇淋 、叶氏麻糍、八婆婆烧仙草 、卢阿嬷闽南烧仙草 、1980 烧肉粽、蛋满灌 、绿皮火车泡芙 、黄远堂凤梨酥 、朱头三猪肉脯、海蛎煎等。13:30 【日光岩-马约翰广场-洋人球埔】不爬日光岩可自由活动后到马约翰集合
                <w:br/>
                日光岩俗称“岩仔山”，别名“晃岩”，相传 1641 年，郑成功来到晃岩，看到这里的景色胜过日本的日光山，便把“晃”字拆开，称之为“日光岩”。日光岩也是鼓浪屿早晨阳光照射的第一处地方。
                <w:br/>
                15:00 特权准入鼓浪屿第一别墅-黄家花园别墅【赠精致下午茶】
                <w:br/>
                黄家花园由中楼、南楼与北楼组成，规模宏大，建筑优美，耗资百万，因此被誉为“中国第一别墅”。中楼四面回廊，廊柱纤细高雅，挑檐造型简洁华贵，气度非凡。此外，别墅的双向台阶、廊面铺装、楼梯及扶栏，均用意大利大理石，工艺精湛，至今光可鉴人。
                <w:br/>
                15:30 【毓园-林巧稚纪念馆】
                <w:br/>
                毓园位于鼓浪屿东南部复兴路，即林巧稚大夫纪念园，为纪念人民医学家林巧稚大夫而建。毓园之"毓"，就是培育养育之意，故得名。建有“林巧稚大夫生平事迹展览室”。
                <w:br/>
                16:00 【天主教堂-协和礼拜堂-日本领事馆-西班牙领事馆】
                <w:br/>
                鼓浪屿岛上各种中西合璧的建筑统称为万国建筑博览。不仅有传统飞檐翘角的庙宇，还有闽南风格平房，更有中西合璧的楼阁，世界各国的建筑精髓交汇，构筑出了万国建筑博览的绚烂画卷。
                <w:br/>
                17:00 结束行程 ，返回厦门 ，送回酒店。如果觉得意犹未尽 ，可选择自行离团 ，继续停留鼓浪屿， 自行探索鼓浪屿老别墅 。返程船票实时有票 ，需自费 18 元船票费用 ，无需提前抢购。
                <w:br/>
                【温馨提示】
                <w:br/>
                1、由于轮渡票数量有限，所以在不影响客人行程的前提下可能会对行程顺序做一些调整，具体以鼓浪屿轮渡票的时间安排为准。
                <w:br/>
                2、实名制船票，报名必须提供准确的名字及身份证号，登船凭船票、证件、人一致方可登船（小孩可携带户口簿）。如因自身原因漏错报证件或临时变换旅游人员等原因导致无法登船，我社概不负责！
                <w:br/>
                3、团队票当天使用，团队客必须同时间进出岛；如提前离团或在鼓浪屿住宿的游客，请自行在码头窗口购买 18 元/人的返程票。 植物园+南普陀+厦门大学 · 赠厦大入校参观
                <w:br/>
              </w:t>
            </w:r>
          </w:p>
        </w:tc>
        <w:tc>
          <w:tcPr/>
          <w:p>
            <w:pPr>
              <w:pStyle w:val="indent"/>
            </w:pPr>
            <w:r>
              <w:rPr>
                <w:rFonts w:ascii="宋体" w:hAnsi="宋体" w:eastAsia="宋体" w:cs="宋体"/>
                <w:color w:val="000000"/>
                <w:sz w:val="20"/>
                <w:szCs w:val="20"/>
              </w:rPr>
              <w:t xml:space="preserve">早餐：酒店自助     午餐：含餐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植物园+南普陀+厦门大学 · 赠厦大入校参观
                <w:br/>
                酒店自行享用自助早餐，请根据导游约定的出发时间安排早餐时间。
                <w:br/>
                09:00 根据约定时间，司机和导游到酒店接您（如因路线或时间问题可能需要安排网约车接站集合）
                <w:br/>
                09:00 【植物园】打卡厦门 NO.1 景点-万石植物园（含景交车）
                <w:br/>
                参考游览路线：南门入园--乘坐山海电梯--多肉植物园--雨林世界--南洋杉草坪--西门出
                <w:br/>
                有多肉区、仙人掌区、裸子植物区、棕榈岛、蔷薇园、沙生植物区、雨林世界等植物专类园区。其中，雨林世界和沙生植物区特别值得一看，雨林世界虽说是人造的，但是其中雾气朦胧，加上美丽的热带雨林景观，看上去犹如仙境。沙生植物区可以看到很多奇形怪状的仙人掌展示。
                <w:br/>
                13:00 【南普陀】千年古刹【南普陀寺】虔心礼佛
                <w:br/>
                南普陀寺是厦门著名古刹 ，居于鹭岛名山五老峰前 ，背依秀奇群峰 ，面临碧澄海港，风景绝佳。始建于唐代 ，为闽南佛教胜地之一。
                <w:br/>
                14:00 【厦门大学】最美校园-211/985 双一流院校，入校参观（如遇特殊情况无法入校改送帆船出海）
                <w:br/>
                于 1921 年创办，中国近代教育史上第一所华侨创办的大学、成为首个在海外建设独立校园的大学、早期建筑入选全国重点文物保护单位和“首批中国 20 世纪建筑遗产”名录，被誉为“南方之强”“中国最美大学”。17:00 结束行程 ，送回酒店。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自由活动-适时安排专车送机/站
                <w:br/>
                酒店自行享用自助早餐，今天全天无行程，自由探索厦门。
                <w:br/>
                根据您的返程交通时间适时送您去机场/高铁站。司机会提前 1 天晚上联系确认地点/时间。
                <w:br/>
                下午或夜间返程交通，推荐自由活动参考：
                <w:br/>
                自由活动推荐 1-游船观光：海上看金门
                <w:br/>
                游船从厦门和平码头出发，沿着鹭江向金门方向航行。在航行过程中，游客可以欣赏到厦门岛和鼓浪屿的美丽景色，还可以看到金门岛上的军事设施和标语。游船上还有闽台布袋戏表演。船程时间：往返 2 小时左右。
                <w:br/>
                自由活动推荐 2-帆船出海：五缘湾帆船港
                <w:br/>
                当帆船驶离码头，海风拂面而来，那种自由的感觉简直无法言喻。在一望无际的大海上，你可以尽情欣赏厦门的美丽海岸线 感受乘风破浪的刺激。【推荐 7-60 岁游玩】
                <w:br/>
                自由活动推荐 3：白鹭洲公园鸽子广场+西提咖啡一条街
                <w:br/>
                【白鹭洲公园】如果带着孩子来游玩，可以先到鸽子广场喂鸽子玩耍（有叔叔阿姨卖鸽子口粮）。
                <w:br/>
                【西提咖啡一条街】一条非常有特色的咖啡文化街区。这里有许多咖啡馆、餐厅和小吃店，汇聚了来自世界各地的咖啡爱好者。这里建筑风格独特，许多建筑都是采用红砖和石头建造的，充满了历史感和文化底蕴。街区的氛围也非常舒适，有许多绿植和装饰，让人感到非常惬意。
                <w:br/>
                自由活动推荐 4：探索科技馆
                <w:br/>
                提前购票：可以在厦门科技馆官网或第三方平台上购买门票，建议提前购买门票，避免排队等待。
                <w:br/>
                游玩时间：周二至周日的 9:00-17:00，每周一闭馆。建议提前安排好游玩时间，合理安排行程。
                <w:br/>
                以上行程时间点即游玩顺序仅供参考，泉州行程可能会调整到第 5 天，若有调整会提前通知！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①行程含 5 晚对应标准住宿(酒店钻级/星级请参考携程网展示)旺季不可指定酒店，实际安排为准。
                <w:br/>
                舒适型三钻酒店参考：艾思顿酒店(吕厝店)、艾思顿酒店(机场湖里大道店)、艾思顿(sm 机场店)、夏商怡庭商务酒店(禾祥万象城店、凯怡酒店、君帝湾酒店、柏纳酒店(鼓浪屿码头店)、汉庭酒店(机场店)、栖城酒店同类型同标准。
                <w:br/>
                高档型四钻酒店参考：金瑞佳泰酒店、君诚酒店、东辰酒店、夏商怡翔酒店(华都店)、夏商怡庭酒店(富山店)、瑞颐逸居酒店、趣栗酒店等同类型同标准。
                <w:br/>
                豪华型五钻/五星酒店参考：悦华酒店、牡丹国际大酒店、泛太平洋大酒店、喜来登大酒店、日航酒店、艾美酒店等同类型。
                <w:br/>
                可补差升级豪华型五钻海景酒店参考：百琪万怡酒店、帝元维多利亚大酒店、天元酒店、希尔顿逸林酒店、禹州温德姆至尊豪庭酒店等同类型同标准。
                <w:br/>
                ② 用餐：含 5 早 3 正；(住宿含双早/超员及超高儿童早餐自理)
                <w:br/>
                ③ 用车：行程中正规旅游车，保证 1 人 1 正座，抵达厦门后安排专车接送机/站；
                <w:br/>
                ④ 门票：行程中所含的景点首道大门票；
                <w:br/>
                ⑤ 导游：当地中文导游（厦门+土楼段同一个导游，泉州段可能安排专线导游服务）
                <w:br/>
                ⑥ 儿童价标准：儿童价标准：年龄 2~12 周岁以下，不占床，仅含车导及半价正餐，其它费用敬请自理。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（1）单人房差：单人出行或出现单人住房，须补对应档次酒店的房差。
                <w:br/>
                （2）客人自愿选择参加的额外消费和私人消费、自由活动期间的餐费、车费等。
                <w:br/>
                （3）旅游者意外伤害险，建议客人出团前自行投保。
                <w:br/>
                （4）大、小交通：各地到机场往返接送服务、各地到厦门往返机票费用。
                <w:br/>
                （5）因交通延阻、罢工、天气、飞机机器故障、航班取消或更改时间等不可抗力原因所引致的额外费用。（6）酒店内洗衣、理发、电话、传真、收费电视、饮品、烟酒等个人消费。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2026-05-14T16:48:00+08:00</dcterms:created>
  <dcterms:modified xsi:type="dcterms:W3CDTF">2026-05-14T16:48:00+08:00</dcterms:modified>
</cp:coreProperties>
</file>

<file path=docProps/custom.xml><?xml version="1.0" encoding="utf-8"?>
<Properties xmlns="http://schemas.openxmlformats.org/officeDocument/2006/custom-properties" xmlns:vt="http://schemas.openxmlformats.org/officeDocument/2006/docPropsVTypes"/>
</file>